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67DF" w14:textId="68540E70" w:rsidR="00A259CD" w:rsidRPr="00D07E6C" w:rsidRDefault="00BD4416" w:rsidP="00A259CD">
      <w:pPr>
        <w:tabs>
          <w:tab w:val="num" w:pos="720"/>
        </w:tabs>
        <w:ind w:left="720" w:hanging="360"/>
        <w:jc w:val="center"/>
        <w:textAlignment w:val="baseline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Speaking Intensive Committee</w:t>
      </w:r>
    </w:p>
    <w:p w14:paraId="342B17A8" w14:textId="0785030E" w:rsidR="00A259CD" w:rsidRDefault="00BD4416" w:rsidP="00A259CD">
      <w:pPr>
        <w:tabs>
          <w:tab w:val="num" w:pos="720"/>
        </w:tabs>
        <w:ind w:left="720" w:hanging="360"/>
        <w:jc w:val="center"/>
        <w:textAlignment w:val="baseline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Minutes for </w:t>
      </w:r>
      <w:r w:rsidR="00D21F7C">
        <w:rPr>
          <w:rFonts w:ascii="Times" w:hAnsi="Times"/>
          <w:b/>
          <w:bCs/>
        </w:rPr>
        <w:t>August 28, 2024</w:t>
      </w:r>
    </w:p>
    <w:p w14:paraId="46F6B2A6" w14:textId="0B679DC7" w:rsidR="00BD4416" w:rsidRDefault="00BD4416" w:rsidP="00D21F7C">
      <w:pPr>
        <w:tabs>
          <w:tab w:val="num" w:pos="720"/>
          <w:tab w:val="left" w:pos="8472"/>
        </w:tabs>
        <w:ind w:left="720" w:hanging="360"/>
        <w:textAlignment w:val="baseline"/>
        <w:rPr>
          <w:rFonts w:ascii="Times" w:hAnsi="Times"/>
          <w:b/>
          <w:bCs/>
        </w:rPr>
      </w:pPr>
    </w:p>
    <w:p w14:paraId="37C6B964" w14:textId="55D86BE5" w:rsidR="00BD4416" w:rsidRDefault="00BD4416" w:rsidP="00BD4416">
      <w:pPr>
        <w:tabs>
          <w:tab w:val="num" w:pos="720"/>
        </w:tabs>
        <w:ind w:left="720" w:hanging="360"/>
        <w:textAlignment w:val="baseline"/>
        <w:rPr>
          <w:rFonts w:ascii="Times" w:hAnsi="Times"/>
        </w:rPr>
      </w:pPr>
      <w:r w:rsidRPr="00BD4416">
        <w:rPr>
          <w:rFonts w:ascii="Times" w:hAnsi="Times"/>
          <w:b/>
          <w:bCs/>
        </w:rPr>
        <w:t>Meeting began</w:t>
      </w:r>
      <w:r>
        <w:rPr>
          <w:rFonts w:ascii="Times" w:hAnsi="Times"/>
        </w:rPr>
        <w:t xml:space="preserve">: </w:t>
      </w:r>
      <w:r w:rsidR="00D21F7C">
        <w:rPr>
          <w:rFonts w:ascii="Times" w:hAnsi="Times"/>
        </w:rPr>
        <w:t>3:05</w:t>
      </w:r>
      <w:r>
        <w:rPr>
          <w:rFonts w:ascii="Times" w:hAnsi="Times"/>
        </w:rPr>
        <w:t xml:space="preserve"> PM</w:t>
      </w:r>
    </w:p>
    <w:p w14:paraId="6D4BD9F4" w14:textId="11F555D0" w:rsidR="00BD4416" w:rsidRDefault="00BD4416" w:rsidP="00BD4416">
      <w:pPr>
        <w:tabs>
          <w:tab w:val="num" w:pos="720"/>
        </w:tabs>
        <w:ind w:left="720" w:hanging="360"/>
        <w:textAlignment w:val="baseline"/>
        <w:rPr>
          <w:rFonts w:ascii="Times" w:hAnsi="Times"/>
        </w:rPr>
      </w:pPr>
    </w:p>
    <w:p w14:paraId="0BE9C86F" w14:textId="090CDB6D" w:rsidR="00BD4416" w:rsidRPr="00BD4416" w:rsidRDefault="00BD4416" w:rsidP="00761904">
      <w:pPr>
        <w:tabs>
          <w:tab w:val="num" w:pos="450"/>
        </w:tabs>
        <w:ind w:left="360"/>
        <w:textAlignment w:val="baseline"/>
        <w:rPr>
          <w:rFonts w:ascii="Times" w:hAnsi="Times"/>
        </w:rPr>
      </w:pPr>
      <w:r w:rsidRPr="00BD4416">
        <w:rPr>
          <w:rFonts w:ascii="Times" w:hAnsi="Times"/>
          <w:b/>
          <w:bCs/>
        </w:rPr>
        <w:t>Members present</w:t>
      </w:r>
      <w:r>
        <w:rPr>
          <w:rFonts w:ascii="Times" w:hAnsi="Times"/>
        </w:rPr>
        <w:t xml:space="preserve">: </w:t>
      </w:r>
      <w:r w:rsidR="001B05C9">
        <w:rPr>
          <w:rFonts w:ascii="Times" w:hAnsi="Times"/>
        </w:rPr>
        <w:t>Erin Devlin</w:t>
      </w:r>
      <w:r w:rsidR="00D21F7C">
        <w:rPr>
          <w:rFonts w:ascii="Times" w:hAnsi="Times"/>
        </w:rPr>
        <w:t xml:space="preserve"> (Chair)</w:t>
      </w:r>
      <w:r w:rsidR="001B05C9">
        <w:rPr>
          <w:rFonts w:ascii="Times" w:hAnsi="Times"/>
        </w:rPr>
        <w:t xml:space="preserve">, </w:t>
      </w:r>
      <w:r w:rsidR="00D21F7C">
        <w:rPr>
          <w:rFonts w:ascii="Times" w:hAnsi="Times"/>
        </w:rPr>
        <w:t>Leanna Giancarlo, De</w:t>
      </w:r>
      <w:r w:rsidR="007A0CF1">
        <w:rPr>
          <w:rFonts w:ascii="Times" w:hAnsi="Times"/>
        </w:rPr>
        <w:t>bra</w:t>
      </w:r>
      <w:r w:rsidR="00D21F7C">
        <w:rPr>
          <w:rFonts w:ascii="Times" w:hAnsi="Times"/>
        </w:rPr>
        <w:t xml:space="preserve"> Hydorn (Secretary), Leah Schw</w:t>
      </w:r>
      <w:r w:rsidR="00E42FF2">
        <w:rPr>
          <w:rFonts w:ascii="Times" w:hAnsi="Times"/>
        </w:rPr>
        <w:t>ei</w:t>
      </w:r>
      <w:r w:rsidR="00D21F7C">
        <w:rPr>
          <w:rFonts w:ascii="Times" w:hAnsi="Times"/>
        </w:rPr>
        <w:t>tzer (WI Director), Katherine Parker, Dian</w:t>
      </w:r>
      <w:r w:rsidR="005254F1">
        <w:rPr>
          <w:rFonts w:ascii="Times" w:hAnsi="Times"/>
        </w:rPr>
        <w:t>n</w:t>
      </w:r>
      <w:r w:rsidR="00D21F7C">
        <w:rPr>
          <w:rFonts w:ascii="Times" w:hAnsi="Times"/>
        </w:rPr>
        <w:t>e Baker</w:t>
      </w:r>
    </w:p>
    <w:p w14:paraId="266DEF6E" w14:textId="77777777" w:rsidR="00D07E6C" w:rsidRPr="00D07E6C" w:rsidRDefault="00D07E6C" w:rsidP="002D62A7">
      <w:pPr>
        <w:pStyle w:val="NormalWeb"/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</w:p>
    <w:p w14:paraId="142EFA10" w14:textId="2BCB8AF3" w:rsidR="00D07E6C" w:rsidRPr="001B05C9" w:rsidRDefault="00AE4BAC" w:rsidP="00BD441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b/>
          <w:bCs/>
          <w:color w:val="000000"/>
        </w:rPr>
        <w:t>Old Business</w:t>
      </w:r>
    </w:p>
    <w:p w14:paraId="2EB9289C" w14:textId="5CFC1F1E" w:rsidR="001B05C9" w:rsidRDefault="00D21F7C" w:rsidP="00761904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Minutes of 4/17/2024 were approved</w:t>
      </w:r>
    </w:p>
    <w:p w14:paraId="41D09E51" w14:textId="77777777" w:rsidR="001B05C9" w:rsidRPr="001B05C9" w:rsidRDefault="001B05C9" w:rsidP="001B05C9">
      <w:pPr>
        <w:pStyle w:val="NormalWeb"/>
        <w:spacing w:before="0" w:beforeAutospacing="0" w:after="0" w:afterAutospacing="0"/>
        <w:ind w:left="2160"/>
        <w:textAlignment w:val="baseline"/>
        <w:rPr>
          <w:rFonts w:ascii="Times" w:hAnsi="Times"/>
          <w:color w:val="000000"/>
        </w:rPr>
      </w:pPr>
    </w:p>
    <w:p w14:paraId="759609B1" w14:textId="0CC0A5C8" w:rsidR="00D07E6C" w:rsidRPr="00AE4BAC" w:rsidRDefault="00AE4BAC" w:rsidP="00AE4BA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New Business</w:t>
      </w:r>
    </w:p>
    <w:p w14:paraId="4711603C" w14:textId="54C5AE1A" w:rsidR="00A259CD" w:rsidRDefault="00D21F7C" w:rsidP="00A259CD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Procedure for proposal review</w:t>
      </w:r>
    </w:p>
    <w:p w14:paraId="5DFFFFDC" w14:textId="72F252A2" w:rsidR="00F27F01" w:rsidRDefault="00F27F01" w:rsidP="00F27F01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Anticipate two batches of proposals, one for new Spring 2025 classes and one for Fall 2025 classes</w:t>
      </w:r>
    </w:p>
    <w:p w14:paraId="55409436" w14:textId="192234C3" w:rsidR="00F27F01" w:rsidRDefault="00F27F01" w:rsidP="00F27F01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Proposed deadlines from </w:t>
      </w:r>
      <w:r w:rsidR="0011535F">
        <w:rPr>
          <w:rFonts w:ascii="Times" w:hAnsi="Times"/>
          <w:color w:val="000000"/>
        </w:rPr>
        <w:t>chairs of other</w:t>
      </w:r>
      <w:r>
        <w:rPr>
          <w:rFonts w:ascii="Times" w:hAnsi="Times"/>
          <w:color w:val="000000"/>
        </w:rPr>
        <w:t xml:space="preserve"> committees</w:t>
      </w:r>
      <w:r w:rsidR="0011535F">
        <w:rPr>
          <w:rFonts w:ascii="Times" w:hAnsi="Times"/>
          <w:color w:val="000000"/>
        </w:rPr>
        <w:t xml:space="preserve"> (WI, DI);</w:t>
      </w:r>
      <w:r>
        <w:rPr>
          <w:rFonts w:ascii="Times" w:hAnsi="Times"/>
          <w:color w:val="000000"/>
        </w:rPr>
        <w:t xml:space="preserve"> accepted by SI members</w:t>
      </w:r>
    </w:p>
    <w:p w14:paraId="7BE2E848" w14:textId="0B6A241F" w:rsidR="00F27F01" w:rsidRDefault="00F27F01" w:rsidP="00F27F01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9/16 for Spring 2025</w:t>
      </w:r>
    </w:p>
    <w:p w14:paraId="2FDF79FB" w14:textId="51354817" w:rsidR="00F27F01" w:rsidRDefault="00E42FF2" w:rsidP="00F27F01">
      <w:pPr>
        <w:pStyle w:val="NormalWeb"/>
        <w:numPr>
          <w:ilvl w:val="4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Allows for </w:t>
      </w:r>
      <w:r w:rsidR="00F27F01">
        <w:rPr>
          <w:rFonts w:ascii="Times" w:hAnsi="Times"/>
          <w:color w:val="000000"/>
        </w:rPr>
        <w:t>2 weeks to review</w:t>
      </w:r>
      <w:r>
        <w:rPr>
          <w:rFonts w:ascii="Times" w:hAnsi="Times"/>
          <w:color w:val="000000"/>
        </w:rPr>
        <w:t xml:space="preserve"> proposals</w:t>
      </w:r>
      <w:r w:rsidR="00F27F01">
        <w:rPr>
          <w:rFonts w:ascii="Times" w:hAnsi="Times"/>
          <w:color w:val="000000"/>
        </w:rPr>
        <w:t xml:space="preserve"> before sending decisions to </w:t>
      </w:r>
      <w:r w:rsidR="00B247EA">
        <w:rPr>
          <w:rFonts w:ascii="Times" w:hAnsi="Times"/>
          <w:color w:val="000000"/>
        </w:rPr>
        <w:t>UFC</w:t>
      </w:r>
      <w:r w:rsidR="00F27F01">
        <w:rPr>
          <w:rFonts w:ascii="Times" w:hAnsi="Times"/>
          <w:color w:val="000000"/>
        </w:rPr>
        <w:t xml:space="preserve"> committee for their November meeting</w:t>
      </w:r>
    </w:p>
    <w:p w14:paraId="31E6668A" w14:textId="7A6775C9" w:rsidR="00F27F01" w:rsidRDefault="00F27F01" w:rsidP="00F27F01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11/18 for Summer 2025</w:t>
      </w:r>
    </w:p>
    <w:p w14:paraId="2718267D" w14:textId="4D67668D" w:rsidR="00F27F01" w:rsidRDefault="00F27F01" w:rsidP="00F27F01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1/21 for Fall 2025</w:t>
      </w:r>
    </w:p>
    <w:p w14:paraId="2885F10D" w14:textId="7B27E242" w:rsidR="00F27F01" w:rsidRDefault="00F27F01" w:rsidP="00F27F01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Proposals will be made available to committee members </w:t>
      </w:r>
      <w:r w:rsidR="00E42FF2">
        <w:rPr>
          <w:rFonts w:ascii="Times" w:hAnsi="Times"/>
          <w:color w:val="000000"/>
        </w:rPr>
        <w:t xml:space="preserve">along with </w:t>
      </w:r>
      <w:r>
        <w:rPr>
          <w:rFonts w:ascii="Times" w:hAnsi="Times"/>
          <w:color w:val="000000"/>
        </w:rPr>
        <w:t xml:space="preserve">spreadsheets </w:t>
      </w:r>
      <w:r w:rsidR="00E42FF2">
        <w:rPr>
          <w:rFonts w:ascii="Times" w:hAnsi="Times"/>
          <w:color w:val="000000"/>
        </w:rPr>
        <w:t xml:space="preserve">to submit reviews </w:t>
      </w:r>
    </w:p>
    <w:p w14:paraId="536F14DD" w14:textId="52FCDE4E" w:rsidR="00F27F01" w:rsidRDefault="00F27F01" w:rsidP="00F27F01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Spreadsheet includes </w:t>
      </w:r>
      <w:r w:rsidR="002D1F90">
        <w:rPr>
          <w:rFonts w:ascii="Times" w:hAnsi="Times"/>
          <w:color w:val="000000"/>
        </w:rPr>
        <w:t xml:space="preserve">spaces for comments and for committee members to indicate if they would vote yes, no, or if they think the proposal should be discussed </w:t>
      </w:r>
    </w:p>
    <w:p w14:paraId="44D51F9C" w14:textId="2C6263D4" w:rsidR="006E1390" w:rsidRDefault="00FC0756" w:rsidP="00F27F01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SI </w:t>
      </w:r>
      <w:r w:rsidR="006E1390">
        <w:rPr>
          <w:rFonts w:ascii="Times" w:hAnsi="Times"/>
          <w:color w:val="000000"/>
        </w:rPr>
        <w:t xml:space="preserve">Chair will compile comments and send </w:t>
      </w:r>
      <w:r>
        <w:rPr>
          <w:rFonts w:ascii="Times" w:hAnsi="Times"/>
          <w:color w:val="000000"/>
        </w:rPr>
        <w:t xml:space="preserve">them </w:t>
      </w:r>
      <w:r w:rsidR="006E1390">
        <w:rPr>
          <w:rFonts w:ascii="Times" w:hAnsi="Times"/>
          <w:color w:val="000000"/>
        </w:rPr>
        <w:t>to the proposer for revisions if needed.</w:t>
      </w:r>
    </w:p>
    <w:p w14:paraId="3A6E023B" w14:textId="506995BD" w:rsidR="00F27F01" w:rsidRPr="00E42FF2" w:rsidRDefault="00F27F01" w:rsidP="00E42FF2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Proposals from committee members will be in a separate spreadsheet not available to that committee member</w:t>
      </w:r>
    </w:p>
    <w:p w14:paraId="40F8EEC2" w14:textId="60E6323A" w:rsidR="00D21F7C" w:rsidRDefault="00D21F7C" w:rsidP="00A259CD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Schedule of meetings for Fall 2024</w:t>
      </w:r>
    </w:p>
    <w:p w14:paraId="5B344CC3" w14:textId="5159F0A9" w:rsidR="00834433" w:rsidRDefault="00834433" w:rsidP="006E1390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Depends on </w:t>
      </w:r>
      <w:r w:rsidR="0011535F">
        <w:rPr>
          <w:rFonts w:ascii="Times" w:hAnsi="Times"/>
          <w:color w:val="000000"/>
        </w:rPr>
        <w:t xml:space="preserve">number of </w:t>
      </w:r>
      <w:r>
        <w:rPr>
          <w:rFonts w:ascii="Times" w:hAnsi="Times"/>
          <w:color w:val="000000"/>
        </w:rPr>
        <w:t xml:space="preserve">proposals received and </w:t>
      </w:r>
      <w:r w:rsidR="0011535F">
        <w:rPr>
          <w:rFonts w:ascii="Times" w:hAnsi="Times"/>
          <w:color w:val="000000"/>
        </w:rPr>
        <w:t xml:space="preserve">any </w:t>
      </w:r>
      <w:r>
        <w:rPr>
          <w:rFonts w:ascii="Times" w:hAnsi="Times"/>
          <w:color w:val="000000"/>
        </w:rPr>
        <w:t>need for discussion</w:t>
      </w:r>
    </w:p>
    <w:p w14:paraId="6F844AA0" w14:textId="13C72DCA" w:rsidR="006E1390" w:rsidRDefault="006E1390" w:rsidP="006E1390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May depend on reorganization decisions</w:t>
      </w:r>
    </w:p>
    <w:p w14:paraId="1B7FF51E" w14:textId="1F43E50E" w:rsidR="006E1390" w:rsidRDefault="006E1390" w:rsidP="006E1390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Plans to meet mid-September to discuss reorganization options</w:t>
      </w:r>
    </w:p>
    <w:p w14:paraId="7B0EF5D6" w14:textId="33D30975" w:rsidR="00D21F7C" w:rsidRDefault="00D21F7C" w:rsidP="00A259CD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Charge from reorganization working group</w:t>
      </w:r>
    </w:p>
    <w:p w14:paraId="651E4B22" w14:textId="698398DB" w:rsidR="006C5747" w:rsidRDefault="006C5747" w:rsidP="006C5747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Working group sent two options</w:t>
      </w:r>
    </w:p>
    <w:p w14:paraId="2D8AC498" w14:textId="5BD8F64C" w:rsidR="006C5747" w:rsidRDefault="006C5747" w:rsidP="006C5747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Combine WI and SI committees (</w:t>
      </w:r>
      <w:r w:rsidR="0011535F">
        <w:rPr>
          <w:rFonts w:ascii="Times" w:hAnsi="Times"/>
          <w:color w:val="000000"/>
        </w:rPr>
        <w:t xml:space="preserve">with </w:t>
      </w:r>
      <w:r>
        <w:rPr>
          <w:rFonts w:ascii="Times" w:hAnsi="Times"/>
          <w:color w:val="000000"/>
        </w:rPr>
        <w:t>5 members)</w:t>
      </w:r>
    </w:p>
    <w:p w14:paraId="45AD8F60" w14:textId="57D24264" w:rsidR="006C5747" w:rsidRDefault="006C5747" w:rsidP="006C5747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Combine WI, SI and DI (depends on if DI is combined with DBL)</w:t>
      </w:r>
    </w:p>
    <w:p w14:paraId="03C0C7EB" w14:textId="35EB64F1" w:rsidR="006C5747" w:rsidRDefault="006C5747" w:rsidP="006C5747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Questions about role of WI and SI Directors (voting members or ex officio), potential impact on WI and SI Directors</w:t>
      </w:r>
      <w:r w:rsidR="007A0CF1">
        <w:rPr>
          <w:rFonts w:ascii="Times" w:hAnsi="Times"/>
          <w:color w:val="000000"/>
        </w:rPr>
        <w:t>; plans for full committee meeting to discuss</w:t>
      </w:r>
      <w:r w:rsidR="00B247EA">
        <w:rPr>
          <w:rFonts w:ascii="Times" w:hAnsi="Times"/>
          <w:color w:val="000000"/>
        </w:rPr>
        <w:t xml:space="preserve"> (mid-September meeting)</w:t>
      </w:r>
    </w:p>
    <w:p w14:paraId="703F9B13" w14:textId="778D7CE3" w:rsidR="007A0CF1" w:rsidRDefault="007A0CF1" w:rsidP="007A0CF1">
      <w:pPr>
        <w:pStyle w:val="NormalWeb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Erin will send a poll to find a time when we can all meet</w:t>
      </w:r>
    </w:p>
    <w:p w14:paraId="01D87E22" w14:textId="0907278E" w:rsidR="00B247EA" w:rsidRDefault="00B247EA" w:rsidP="006C5747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Need clarification from </w:t>
      </w:r>
      <w:r w:rsidR="0011535F">
        <w:rPr>
          <w:rFonts w:ascii="Times" w:hAnsi="Times"/>
          <w:color w:val="000000"/>
        </w:rPr>
        <w:t>reorganization</w:t>
      </w:r>
      <w:r>
        <w:rPr>
          <w:rFonts w:ascii="Times" w:hAnsi="Times"/>
          <w:color w:val="000000"/>
        </w:rPr>
        <w:t xml:space="preserve"> committee – </w:t>
      </w:r>
      <w:r w:rsidR="007A0CF1">
        <w:rPr>
          <w:rFonts w:ascii="Times" w:hAnsi="Times"/>
          <w:color w:val="000000"/>
        </w:rPr>
        <w:t>W</w:t>
      </w:r>
      <w:r>
        <w:rPr>
          <w:rFonts w:ascii="Times" w:hAnsi="Times"/>
          <w:color w:val="000000"/>
        </w:rPr>
        <w:t xml:space="preserve">hat do they want from us? </w:t>
      </w:r>
      <w:r w:rsidR="00777DCA">
        <w:rPr>
          <w:rFonts w:ascii="Times" w:hAnsi="Times"/>
          <w:color w:val="000000"/>
        </w:rPr>
        <w:t>What “unit” do we report to?</w:t>
      </w:r>
    </w:p>
    <w:p w14:paraId="2AA5480F" w14:textId="1E383893" w:rsidR="00D21F7C" w:rsidRDefault="00D21F7C" w:rsidP="00A259CD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Procedure for minute approval</w:t>
      </w:r>
    </w:p>
    <w:p w14:paraId="3890728C" w14:textId="663E6D48" w:rsidR="006E1390" w:rsidRPr="001B05C9" w:rsidRDefault="006E1390" w:rsidP="006E1390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Draft of minutes will be shared with the committee for comments/corrections before posting on </w:t>
      </w:r>
      <w:r w:rsidR="00B247EA">
        <w:rPr>
          <w:rFonts w:ascii="Times" w:hAnsi="Times"/>
          <w:color w:val="000000"/>
        </w:rPr>
        <w:t>UFC</w:t>
      </w:r>
      <w:r>
        <w:rPr>
          <w:rFonts w:ascii="Times" w:hAnsi="Times"/>
          <w:color w:val="000000"/>
        </w:rPr>
        <w:t xml:space="preserve"> website</w:t>
      </w:r>
    </w:p>
    <w:p w14:paraId="6ACB04BC" w14:textId="77777777" w:rsidR="00AE4BAC" w:rsidRPr="00AE4BAC" w:rsidRDefault="00AE4BAC" w:rsidP="00D21F7C">
      <w:pPr>
        <w:pStyle w:val="NormalWeb"/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</w:p>
    <w:p w14:paraId="2A452485" w14:textId="0F76EBB0" w:rsidR="00AE4BAC" w:rsidRDefault="001B05C9" w:rsidP="00AE4BA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Announcements</w:t>
      </w:r>
    </w:p>
    <w:p w14:paraId="64BCF1B7" w14:textId="72F763EC" w:rsidR="00AE4BAC" w:rsidRPr="00834433" w:rsidRDefault="001B05C9" w:rsidP="00AE4BAC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lastRenderedPageBreak/>
        <w:t>SI Program</w:t>
      </w:r>
    </w:p>
    <w:p w14:paraId="5D35C1F7" w14:textId="77D5DF35" w:rsidR="00834433" w:rsidRPr="00777DCA" w:rsidRDefault="00834433" w:rsidP="00834433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Materials from PD</w:t>
      </w:r>
      <w:r w:rsidR="0011535F">
        <w:rPr>
          <w:rFonts w:ascii="Times" w:hAnsi="Times"/>
          <w:color w:val="000000"/>
        </w:rPr>
        <w:t>-</w:t>
      </w:r>
      <w:r>
        <w:rPr>
          <w:rFonts w:ascii="Times" w:hAnsi="Times"/>
          <w:color w:val="000000"/>
        </w:rPr>
        <w:t>day workshop on small group discussions</w:t>
      </w:r>
      <w:r w:rsidR="00777DCA">
        <w:rPr>
          <w:rFonts w:ascii="Times" w:hAnsi="Times"/>
          <w:color w:val="000000"/>
        </w:rPr>
        <w:t xml:space="preserve"> are available on the SI website</w:t>
      </w:r>
    </w:p>
    <w:p w14:paraId="1B662BC1" w14:textId="040DE791" w:rsidR="00777DCA" w:rsidRPr="001B05C9" w:rsidRDefault="00777DCA" w:rsidP="00834433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Finishing SI assessments, update in October</w:t>
      </w:r>
    </w:p>
    <w:p w14:paraId="097AC938" w14:textId="31CE1912" w:rsidR="001B05C9" w:rsidRPr="00E410E9" w:rsidRDefault="001B05C9" w:rsidP="00AE4BAC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Writing Center</w:t>
      </w:r>
    </w:p>
    <w:p w14:paraId="7B606102" w14:textId="23D4540E" w:rsidR="00E410E9" w:rsidRPr="00AE4BAC" w:rsidRDefault="00777DCA" w:rsidP="00E410E9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Planning class workshops only, FSEM and special topics</w:t>
      </w:r>
    </w:p>
    <w:p w14:paraId="11181ABE" w14:textId="77777777" w:rsidR="00AE4BAC" w:rsidRPr="00AE4BAC" w:rsidRDefault="00AE4BAC" w:rsidP="00AE4BAC">
      <w:pPr>
        <w:pStyle w:val="NormalWeb"/>
        <w:spacing w:before="0" w:beforeAutospacing="0" w:after="0" w:afterAutospacing="0"/>
        <w:ind w:left="1440"/>
        <w:textAlignment w:val="baseline"/>
        <w:rPr>
          <w:rFonts w:ascii="Times" w:hAnsi="Times"/>
          <w:b/>
          <w:bCs/>
          <w:color w:val="000000"/>
        </w:rPr>
      </w:pPr>
    </w:p>
    <w:p w14:paraId="676B2FD4" w14:textId="6755F97E" w:rsidR="00AE4BAC" w:rsidRDefault="00646D7F" w:rsidP="00AE4BA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Next meeting</w:t>
      </w:r>
    </w:p>
    <w:p w14:paraId="6DBA5E4E" w14:textId="6E436BEA" w:rsidR="00AE4BAC" w:rsidRPr="007F6B4F" w:rsidRDefault="00D21F7C" w:rsidP="00AE4BAC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 xml:space="preserve">Meeting </w:t>
      </w:r>
      <w:r w:rsidR="007A0CF1">
        <w:rPr>
          <w:rFonts w:ascii="Times" w:hAnsi="Times"/>
          <w:color w:val="000000"/>
        </w:rPr>
        <w:t>planned for mid-September to discuss reorganization options</w:t>
      </w:r>
    </w:p>
    <w:p w14:paraId="23131108" w14:textId="2D81158E" w:rsidR="007F6B4F" w:rsidRDefault="007F6B4F" w:rsidP="007F6B4F">
      <w:pPr>
        <w:pStyle w:val="NormalWeb"/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</w:p>
    <w:p w14:paraId="4C24C486" w14:textId="2B401CE7" w:rsidR="007F6B4F" w:rsidRDefault="007F6B4F" w:rsidP="007F6B4F">
      <w:pPr>
        <w:pStyle w:val="NormalWeb"/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b/>
          <w:bCs/>
          <w:color w:val="000000"/>
        </w:rPr>
        <w:t>Meeting adjourned</w:t>
      </w:r>
      <w:r>
        <w:rPr>
          <w:rFonts w:ascii="Times" w:hAnsi="Times"/>
          <w:color w:val="000000"/>
        </w:rPr>
        <w:t xml:space="preserve">: </w:t>
      </w:r>
      <w:r w:rsidR="00D21F7C">
        <w:rPr>
          <w:rFonts w:ascii="Times" w:hAnsi="Times"/>
          <w:color w:val="000000"/>
        </w:rPr>
        <w:t>3:39</w:t>
      </w:r>
      <w:r>
        <w:rPr>
          <w:rFonts w:ascii="Times" w:hAnsi="Times"/>
          <w:color w:val="000000"/>
        </w:rPr>
        <w:t xml:space="preserve"> PM</w:t>
      </w:r>
    </w:p>
    <w:p w14:paraId="45B5B376" w14:textId="66B29519" w:rsidR="007F6B4F" w:rsidRDefault="007F6B4F" w:rsidP="007F6B4F">
      <w:pPr>
        <w:pStyle w:val="NormalWeb"/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</w:p>
    <w:p w14:paraId="0833AD2B" w14:textId="7A7A0D8D" w:rsidR="00BD4416" w:rsidRPr="007F6B4F" w:rsidRDefault="007F6B4F" w:rsidP="007F6B4F">
      <w:pPr>
        <w:pStyle w:val="NormalWeb"/>
        <w:spacing w:before="0" w:beforeAutospacing="0" w:after="0" w:afterAutospacing="0"/>
        <w:textAlignment w:val="baseline"/>
        <w:rPr>
          <w:rFonts w:ascii="Times" w:hAnsi="Times"/>
          <w:color w:val="000000"/>
        </w:rPr>
      </w:pPr>
      <w:r>
        <w:rPr>
          <w:rFonts w:ascii="Times" w:hAnsi="Times"/>
          <w:b/>
          <w:bCs/>
          <w:color w:val="000000"/>
        </w:rPr>
        <w:t>Minutes submitted by</w:t>
      </w:r>
      <w:r>
        <w:rPr>
          <w:rFonts w:ascii="Times" w:hAnsi="Times"/>
          <w:color w:val="000000"/>
        </w:rPr>
        <w:t xml:space="preserve">: </w:t>
      </w:r>
      <w:r w:rsidR="00D21F7C">
        <w:rPr>
          <w:rFonts w:ascii="Times" w:hAnsi="Times"/>
          <w:color w:val="000000"/>
        </w:rPr>
        <w:t>De</w:t>
      </w:r>
      <w:r w:rsidR="007A0CF1">
        <w:rPr>
          <w:rFonts w:ascii="Times" w:hAnsi="Times"/>
          <w:color w:val="000000"/>
        </w:rPr>
        <w:t>bra</w:t>
      </w:r>
      <w:r w:rsidR="00D21F7C">
        <w:rPr>
          <w:rFonts w:ascii="Times" w:hAnsi="Times"/>
          <w:color w:val="000000"/>
        </w:rPr>
        <w:t xml:space="preserve"> Hydorn</w:t>
      </w:r>
      <w:r w:rsidR="00BD4416">
        <w:rPr>
          <w:rFonts w:ascii="Times" w:hAnsi="Times"/>
        </w:rPr>
        <w:t xml:space="preserve"> </w:t>
      </w:r>
    </w:p>
    <w:sectPr w:rsidR="00BD4416" w:rsidRPr="007F6B4F" w:rsidSect="002A330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25756"/>
    <w:multiLevelType w:val="multilevel"/>
    <w:tmpl w:val="9C5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8792A"/>
    <w:multiLevelType w:val="multilevel"/>
    <w:tmpl w:val="4BB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960831">
    <w:abstractNumId w:val="0"/>
  </w:num>
  <w:num w:numId="2" w16cid:durableId="1872645937">
    <w:abstractNumId w:val="0"/>
  </w:num>
  <w:num w:numId="3" w16cid:durableId="1019430902">
    <w:abstractNumId w:val="1"/>
  </w:num>
  <w:num w:numId="4" w16cid:durableId="18456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CD"/>
    <w:rsid w:val="00037683"/>
    <w:rsid w:val="00090FBD"/>
    <w:rsid w:val="0011535F"/>
    <w:rsid w:val="0014146D"/>
    <w:rsid w:val="001B05C9"/>
    <w:rsid w:val="001C6CA4"/>
    <w:rsid w:val="001F3217"/>
    <w:rsid w:val="00257076"/>
    <w:rsid w:val="002837E0"/>
    <w:rsid w:val="002A330D"/>
    <w:rsid w:val="002D1F90"/>
    <w:rsid w:val="002D408D"/>
    <w:rsid w:val="002D62A7"/>
    <w:rsid w:val="00392950"/>
    <w:rsid w:val="0046231E"/>
    <w:rsid w:val="004838AA"/>
    <w:rsid w:val="00515BE2"/>
    <w:rsid w:val="005216C4"/>
    <w:rsid w:val="005254F1"/>
    <w:rsid w:val="00646D7F"/>
    <w:rsid w:val="006951B2"/>
    <w:rsid w:val="006C5747"/>
    <w:rsid w:val="006E1390"/>
    <w:rsid w:val="00761904"/>
    <w:rsid w:val="00777DCA"/>
    <w:rsid w:val="007A0CF1"/>
    <w:rsid w:val="007F6B4F"/>
    <w:rsid w:val="00834433"/>
    <w:rsid w:val="008C3C24"/>
    <w:rsid w:val="00905500"/>
    <w:rsid w:val="00935E6C"/>
    <w:rsid w:val="00A259CD"/>
    <w:rsid w:val="00A319AC"/>
    <w:rsid w:val="00A653C3"/>
    <w:rsid w:val="00AE4BAC"/>
    <w:rsid w:val="00B247EA"/>
    <w:rsid w:val="00B726B3"/>
    <w:rsid w:val="00BA2C04"/>
    <w:rsid w:val="00BD4416"/>
    <w:rsid w:val="00C30B6D"/>
    <w:rsid w:val="00CC20A1"/>
    <w:rsid w:val="00D07E6C"/>
    <w:rsid w:val="00D15962"/>
    <w:rsid w:val="00D21F7C"/>
    <w:rsid w:val="00D86511"/>
    <w:rsid w:val="00E410E9"/>
    <w:rsid w:val="00E42FF2"/>
    <w:rsid w:val="00E52ABD"/>
    <w:rsid w:val="00E53960"/>
    <w:rsid w:val="00EC1D44"/>
    <w:rsid w:val="00EE0484"/>
    <w:rsid w:val="00F27F01"/>
    <w:rsid w:val="00F84CAE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5C43"/>
  <w15:chartTrackingRefBased/>
  <w15:docId w15:val="{BEDB27D0-CC36-DD43-8273-51D8095D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9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59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Palmwood (epalmwoo)</dc:creator>
  <cp:keywords/>
  <dc:description/>
  <cp:lastModifiedBy>Michael</cp:lastModifiedBy>
  <cp:revision>12</cp:revision>
  <dcterms:created xsi:type="dcterms:W3CDTF">2024-08-28T21:54:00Z</dcterms:created>
  <dcterms:modified xsi:type="dcterms:W3CDTF">2024-09-02T19:00:00Z</dcterms:modified>
</cp:coreProperties>
</file>