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1978" w14:textId="5ACD6AAF" w:rsidR="000F2878" w:rsidRPr="00C94649" w:rsidRDefault="00A22CA0" w:rsidP="00B816F5">
      <w:pPr>
        <w:jc w:val="center"/>
        <w:rPr>
          <w:b/>
          <w:bCs/>
        </w:rPr>
      </w:pPr>
      <w:r w:rsidRPr="00C94649">
        <w:rPr>
          <w:b/>
          <w:bCs/>
        </w:rPr>
        <w:t>Writing Intensive Committee</w:t>
      </w:r>
    </w:p>
    <w:p w14:paraId="1582A42D" w14:textId="1082370C" w:rsidR="00A22CA0" w:rsidRPr="00C94649" w:rsidRDefault="00A22CA0" w:rsidP="00B816F5">
      <w:pPr>
        <w:jc w:val="center"/>
        <w:rPr>
          <w:b/>
          <w:bCs/>
        </w:rPr>
      </w:pPr>
      <w:r w:rsidRPr="00C94649">
        <w:rPr>
          <w:b/>
          <w:bCs/>
        </w:rPr>
        <w:t>Meeting Minutes</w:t>
      </w:r>
    </w:p>
    <w:p w14:paraId="6E867F07" w14:textId="38C42E2C" w:rsidR="00A22CA0" w:rsidRPr="00C94649" w:rsidRDefault="00A22CA0"/>
    <w:p w14:paraId="592C26EC" w14:textId="2AAA015D" w:rsidR="00A22CA0" w:rsidRDefault="0056322B" w:rsidP="00A22CA0">
      <w:pPr>
        <w:jc w:val="center"/>
        <w:rPr>
          <w:b/>
          <w:bCs/>
        </w:rPr>
      </w:pPr>
      <w:r>
        <w:rPr>
          <w:b/>
          <w:bCs/>
        </w:rPr>
        <w:t>February</w:t>
      </w:r>
      <w:r w:rsidR="007E18B9">
        <w:rPr>
          <w:b/>
          <w:bCs/>
        </w:rPr>
        <w:t>, 202</w:t>
      </w:r>
      <w:r>
        <w:rPr>
          <w:b/>
          <w:bCs/>
        </w:rPr>
        <w:t>3</w:t>
      </w:r>
      <w:r w:rsidR="007E18B9">
        <w:rPr>
          <w:b/>
          <w:bCs/>
        </w:rPr>
        <w:t xml:space="preserve">, at </w:t>
      </w:r>
      <w:r>
        <w:rPr>
          <w:b/>
          <w:bCs/>
        </w:rPr>
        <w:t>11</w:t>
      </w:r>
      <w:r w:rsidR="0008641D">
        <w:rPr>
          <w:b/>
          <w:bCs/>
        </w:rPr>
        <w:t>:</w:t>
      </w:r>
      <w:r w:rsidR="009A28B6">
        <w:rPr>
          <w:b/>
          <w:bCs/>
        </w:rPr>
        <w:t>00</w:t>
      </w:r>
      <w:r w:rsidR="0008641D">
        <w:rPr>
          <w:b/>
          <w:bCs/>
        </w:rPr>
        <w:t xml:space="preserve"> </w:t>
      </w:r>
      <w:r>
        <w:rPr>
          <w:b/>
          <w:bCs/>
        </w:rPr>
        <w:t>a</w:t>
      </w:r>
      <w:r w:rsidR="0008641D">
        <w:rPr>
          <w:b/>
          <w:bCs/>
        </w:rPr>
        <w:t>m</w:t>
      </w:r>
    </w:p>
    <w:p w14:paraId="4BF6E184" w14:textId="734C35FF" w:rsidR="0050635B" w:rsidRPr="00C94649" w:rsidRDefault="0050635B" w:rsidP="00A22CA0">
      <w:pPr>
        <w:jc w:val="center"/>
        <w:rPr>
          <w:b/>
          <w:bCs/>
        </w:rPr>
      </w:pPr>
      <w:r>
        <w:rPr>
          <w:b/>
          <w:bCs/>
        </w:rPr>
        <w:t>Zoom meeting</w:t>
      </w:r>
    </w:p>
    <w:p w14:paraId="15A4972C" w14:textId="66481F0A" w:rsidR="00176AB2" w:rsidRPr="00C94649" w:rsidRDefault="00176AB2"/>
    <w:p w14:paraId="6B706A32" w14:textId="67CC2B37" w:rsidR="00B816F5" w:rsidRPr="00C94649" w:rsidRDefault="00B816F5">
      <w:pPr>
        <w:rPr>
          <w:b/>
          <w:bCs/>
        </w:rPr>
      </w:pPr>
      <w:r w:rsidRPr="00C94649">
        <w:rPr>
          <w:b/>
          <w:bCs/>
        </w:rPr>
        <w:t xml:space="preserve">In </w:t>
      </w:r>
      <w:r w:rsidR="00925D69">
        <w:rPr>
          <w:b/>
          <w:bCs/>
        </w:rPr>
        <w:t>A</w:t>
      </w:r>
      <w:r w:rsidRPr="00C94649">
        <w:rPr>
          <w:b/>
          <w:bCs/>
        </w:rPr>
        <w:t>ttendance</w:t>
      </w:r>
    </w:p>
    <w:p w14:paraId="06B7C587" w14:textId="02D30C8F" w:rsidR="00176AB2" w:rsidRPr="00C94649" w:rsidRDefault="00362F91">
      <w:r>
        <w:t xml:space="preserve">Amrita Dhar, </w:t>
      </w:r>
      <w:proofErr w:type="spellStart"/>
      <w:r w:rsidR="00582610">
        <w:t>Shumona</w:t>
      </w:r>
      <w:proofErr w:type="spellEnd"/>
      <w:r w:rsidR="00582610">
        <w:t xml:space="preserve"> Dasgupta</w:t>
      </w:r>
      <w:r w:rsidR="0076154A">
        <w:t xml:space="preserve">, </w:t>
      </w:r>
      <w:r>
        <w:t xml:space="preserve">Pamela </w:t>
      </w:r>
      <w:proofErr w:type="spellStart"/>
      <w:r>
        <w:t>Grothe</w:t>
      </w:r>
      <w:proofErr w:type="spellEnd"/>
      <w:r w:rsidR="00176AB2" w:rsidRPr="00C94649">
        <w:t xml:space="preserve">, Elizabeth Johnson-Young, </w:t>
      </w:r>
      <w:r w:rsidR="00582610">
        <w:t>Melissa Martinez</w:t>
      </w:r>
    </w:p>
    <w:p w14:paraId="4ABB9403" w14:textId="2A0E8693" w:rsidR="00B816F5" w:rsidRDefault="00B816F5"/>
    <w:p w14:paraId="0A4D6FA0" w14:textId="68D86812" w:rsidR="00925D69" w:rsidRPr="00925D69" w:rsidRDefault="00925D69">
      <w:pPr>
        <w:rPr>
          <w:b/>
          <w:bCs/>
        </w:rPr>
      </w:pPr>
      <w:r>
        <w:rPr>
          <w:b/>
          <w:bCs/>
        </w:rPr>
        <w:t>Approval of Minutes</w:t>
      </w:r>
    </w:p>
    <w:p w14:paraId="7CAA3CB1" w14:textId="172ECE37" w:rsidR="00925D69" w:rsidRDefault="00F620E2">
      <w:r>
        <w:t>The p</w:t>
      </w:r>
      <w:r w:rsidR="00787DE4">
        <w:t>revious minutes had already been approved electronically.</w:t>
      </w:r>
    </w:p>
    <w:p w14:paraId="2573B18C" w14:textId="442DE6B6" w:rsidR="009A28B6" w:rsidRDefault="009A28B6">
      <w:pPr>
        <w:rPr>
          <w:bCs/>
        </w:rPr>
      </w:pPr>
    </w:p>
    <w:p w14:paraId="2FF89A7A" w14:textId="7CE7CBF8" w:rsidR="009A28B6" w:rsidRDefault="009A28B6">
      <w:pPr>
        <w:rPr>
          <w:b/>
          <w:bCs/>
        </w:rPr>
      </w:pPr>
      <w:r>
        <w:rPr>
          <w:b/>
          <w:bCs/>
        </w:rPr>
        <w:t>WI Transfer/Re-Evaluation Requests</w:t>
      </w:r>
    </w:p>
    <w:p w14:paraId="54DC291A" w14:textId="3BE5E547" w:rsidR="009A28B6" w:rsidRPr="009A28B6" w:rsidRDefault="000137A5" w:rsidP="009A28B6">
      <w:pPr>
        <w:pStyle w:val="ListParagraph"/>
        <w:numPr>
          <w:ilvl w:val="1"/>
          <w:numId w:val="17"/>
        </w:numPr>
        <w:rPr>
          <w:b/>
          <w:bCs/>
        </w:rPr>
      </w:pPr>
      <w:r>
        <w:t>Joseph Nicholas</w:t>
      </w:r>
      <w:r w:rsidR="009A28B6">
        <w:t>—</w:t>
      </w:r>
      <w:r>
        <w:t>GEOG 327: Climate Change</w:t>
      </w:r>
    </w:p>
    <w:p w14:paraId="3E8FD820" w14:textId="32CFAE03" w:rsidR="00460100" w:rsidRDefault="00E55C9B" w:rsidP="009A28B6">
      <w:pPr>
        <w:pStyle w:val="ListParagraph"/>
        <w:numPr>
          <w:ilvl w:val="2"/>
          <w:numId w:val="17"/>
        </w:numPr>
        <w:rPr>
          <w:b/>
          <w:bCs/>
        </w:rPr>
      </w:pPr>
      <w:r>
        <w:rPr>
          <w:bCs/>
        </w:rPr>
        <w:t>W</w:t>
      </w:r>
      <w:bookmarkStart w:id="0" w:name="_GoBack"/>
      <w:bookmarkEnd w:id="0"/>
      <w:r w:rsidR="00362F91">
        <w:rPr>
          <w:bCs/>
        </w:rPr>
        <w:t>ill ask to clarify for the type of feedback that students receive for the 11 abstracts. Will also be asking about the feedback on the midterm.</w:t>
      </w:r>
    </w:p>
    <w:p w14:paraId="70D671BE" w14:textId="61E81A70" w:rsidR="009A28B6" w:rsidRPr="00BA2384" w:rsidRDefault="00362F91" w:rsidP="009A28B6">
      <w:pPr>
        <w:pStyle w:val="ListParagraph"/>
        <w:numPr>
          <w:ilvl w:val="2"/>
          <w:numId w:val="17"/>
        </w:numPr>
        <w:rPr>
          <w:b/>
          <w:bCs/>
        </w:rPr>
      </w:pPr>
      <w:r>
        <w:rPr>
          <w:b/>
          <w:bCs/>
        </w:rPr>
        <w:t>Not a</w:t>
      </w:r>
      <w:r w:rsidR="009E6967">
        <w:rPr>
          <w:b/>
          <w:bCs/>
        </w:rPr>
        <w:t>pproved</w:t>
      </w:r>
    </w:p>
    <w:p w14:paraId="2FFB86EF" w14:textId="78A441E8" w:rsidR="009A28B6" w:rsidRPr="00BA2384" w:rsidRDefault="000137A5" w:rsidP="009A28B6">
      <w:pPr>
        <w:pStyle w:val="ListParagraph"/>
        <w:numPr>
          <w:ilvl w:val="1"/>
          <w:numId w:val="17"/>
        </w:numPr>
        <w:rPr>
          <w:b/>
          <w:bCs/>
        </w:rPr>
      </w:pPr>
      <w:proofErr w:type="spellStart"/>
      <w:r>
        <w:t>Kashef</w:t>
      </w:r>
      <w:proofErr w:type="spellEnd"/>
      <w:r>
        <w:t xml:space="preserve"> Majid – Alleviating Food Waste</w:t>
      </w:r>
    </w:p>
    <w:p w14:paraId="0C2FBEB2" w14:textId="7C3540BE" w:rsidR="000137A5" w:rsidRPr="000137A5" w:rsidRDefault="00362F91" w:rsidP="009A28B6">
      <w:pPr>
        <w:pStyle w:val="ListParagraph"/>
        <w:numPr>
          <w:ilvl w:val="2"/>
          <w:numId w:val="17"/>
        </w:numPr>
        <w:rPr>
          <w:b/>
          <w:bCs/>
        </w:rPr>
      </w:pPr>
      <w:r>
        <w:rPr>
          <w:bCs/>
        </w:rPr>
        <w:t>Similar questions with the 10 reflections</w:t>
      </w:r>
      <w:r w:rsidR="00C639C7">
        <w:rPr>
          <w:bCs/>
        </w:rPr>
        <w:t>. Will request for additional information on feedback provided to students.</w:t>
      </w:r>
    </w:p>
    <w:p w14:paraId="71411474" w14:textId="222D95E7" w:rsidR="009E6967" w:rsidRPr="0068697A" w:rsidRDefault="00C639C7" w:rsidP="009A28B6">
      <w:pPr>
        <w:pStyle w:val="ListParagraph"/>
        <w:numPr>
          <w:ilvl w:val="2"/>
          <w:numId w:val="17"/>
        </w:numPr>
        <w:rPr>
          <w:b/>
          <w:bCs/>
        </w:rPr>
      </w:pPr>
      <w:r>
        <w:rPr>
          <w:b/>
          <w:bCs/>
        </w:rPr>
        <w:t>Not a</w:t>
      </w:r>
      <w:r w:rsidR="009E6967">
        <w:rPr>
          <w:b/>
          <w:bCs/>
        </w:rPr>
        <w:t>pproved</w:t>
      </w:r>
    </w:p>
    <w:p w14:paraId="5736DDB5" w14:textId="77777777" w:rsidR="009A28B6" w:rsidRDefault="009A28B6">
      <w:pPr>
        <w:rPr>
          <w:b/>
          <w:bCs/>
        </w:rPr>
      </w:pPr>
    </w:p>
    <w:p w14:paraId="439725F8" w14:textId="6C3B4082" w:rsidR="00122BA5" w:rsidRDefault="00460100">
      <w:pPr>
        <w:rPr>
          <w:b/>
          <w:bCs/>
        </w:rPr>
      </w:pPr>
      <w:r>
        <w:rPr>
          <w:b/>
          <w:bCs/>
        </w:rPr>
        <w:t>Transfer Credit Review</w:t>
      </w:r>
    </w:p>
    <w:p w14:paraId="481757E3" w14:textId="42496125" w:rsidR="009E6967" w:rsidRDefault="00C639C7" w:rsidP="00C639C7">
      <w:pPr>
        <w:pStyle w:val="ListParagraph"/>
        <w:numPr>
          <w:ilvl w:val="0"/>
          <w:numId w:val="16"/>
        </w:numPr>
      </w:pPr>
      <w:r>
        <w:t>Julian Rivera RELG 150</w:t>
      </w:r>
    </w:p>
    <w:p w14:paraId="1420AA00" w14:textId="6334BF0C" w:rsidR="00C639C7" w:rsidRDefault="00C639C7" w:rsidP="00C639C7">
      <w:pPr>
        <w:pStyle w:val="ListParagraph"/>
        <w:numPr>
          <w:ilvl w:val="1"/>
          <w:numId w:val="16"/>
        </w:numPr>
      </w:pPr>
      <w:r>
        <w:t>Meets all requirements</w:t>
      </w:r>
    </w:p>
    <w:p w14:paraId="79922BF6" w14:textId="3575DC63" w:rsidR="00C639C7" w:rsidRDefault="00C639C7" w:rsidP="00C639C7">
      <w:pPr>
        <w:pStyle w:val="ListParagraph"/>
        <w:numPr>
          <w:ilvl w:val="1"/>
          <w:numId w:val="16"/>
        </w:numPr>
      </w:pPr>
      <w:r>
        <w:t>Received additional information on the number of pages for clarity</w:t>
      </w:r>
    </w:p>
    <w:p w14:paraId="059480E9" w14:textId="464E4FA2" w:rsidR="00C639C7" w:rsidRPr="00C639C7" w:rsidRDefault="00C639C7" w:rsidP="00C639C7">
      <w:pPr>
        <w:pStyle w:val="ListParagraph"/>
        <w:numPr>
          <w:ilvl w:val="1"/>
          <w:numId w:val="16"/>
        </w:numPr>
      </w:pPr>
      <w:r>
        <w:rPr>
          <w:b/>
        </w:rPr>
        <w:t>Approved</w:t>
      </w:r>
    </w:p>
    <w:p w14:paraId="4BE55EAB" w14:textId="396DA49B" w:rsidR="00582610" w:rsidRDefault="00582610" w:rsidP="00004422"/>
    <w:p w14:paraId="00295B28" w14:textId="59547E4C" w:rsidR="009E6967" w:rsidRDefault="009A28B6">
      <w:pPr>
        <w:rPr>
          <w:b/>
          <w:bCs/>
        </w:rPr>
      </w:pPr>
      <w:r>
        <w:rPr>
          <w:b/>
          <w:bCs/>
        </w:rPr>
        <w:t>New Business</w:t>
      </w:r>
    </w:p>
    <w:p w14:paraId="4A93AAF5" w14:textId="77777777" w:rsidR="00C639C7" w:rsidRPr="00C639C7" w:rsidRDefault="009E6967" w:rsidP="009E6967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Related to the transfer WI requests- </w:t>
      </w:r>
      <w:r w:rsidR="00C639C7">
        <w:rPr>
          <w:bCs/>
        </w:rPr>
        <w:t>Asked for the following clarifications:</w:t>
      </w:r>
    </w:p>
    <w:p w14:paraId="1FFC7E5D" w14:textId="77777777" w:rsidR="00C639C7" w:rsidRPr="00C639C7" w:rsidRDefault="00C639C7" w:rsidP="00C639C7">
      <w:pPr>
        <w:pStyle w:val="ListParagraph"/>
        <w:numPr>
          <w:ilvl w:val="1"/>
          <w:numId w:val="16"/>
        </w:numPr>
        <w:rPr>
          <w:b/>
          <w:bCs/>
        </w:rPr>
      </w:pPr>
      <w:r>
        <w:rPr>
          <w:bCs/>
        </w:rPr>
        <w:t>Provide a copy of the syllabus attached to this form</w:t>
      </w:r>
    </w:p>
    <w:p w14:paraId="09C59C07" w14:textId="77777777" w:rsidR="00C639C7" w:rsidRPr="00C639C7" w:rsidRDefault="00C639C7" w:rsidP="00C639C7">
      <w:pPr>
        <w:pStyle w:val="ListParagraph"/>
        <w:numPr>
          <w:ilvl w:val="1"/>
          <w:numId w:val="16"/>
        </w:numPr>
        <w:rPr>
          <w:b/>
          <w:bCs/>
        </w:rPr>
      </w:pPr>
      <w:r>
        <w:rPr>
          <w:bCs/>
        </w:rPr>
        <w:t>How many total pages of writing did the student produce in the course?</w:t>
      </w:r>
    </w:p>
    <w:p w14:paraId="122AA57F" w14:textId="77777777" w:rsidR="00C639C7" w:rsidRPr="00C639C7" w:rsidRDefault="00C639C7" w:rsidP="00C639C7">
      <w:pPr>
        <w:pStyle w:val="ListParagraph"/>
        <w:numPr>
          <w:ilvl w:val="1"/>
          <w:numId w:val="16"/>
        </w:numPr>
        <w:rPr>
          <w:b/>
          <w:bCs/>
        </w:rPr>
      </w:pPr>
      <w:r>
        <w:rPr>
          <w:bCs/>
        </w:rPr>
        <w:t xml:space="preserve">How did the course provide instruction on the writing </w:t>
      </w:r>
      <w:proofErr w:type="gramStart"/>
      <w:r>
        <w:rPr>
          <w:bCs/>
        </w:rPr>
        <w:t>process:</w:t>
      </w:r>
      <w:proofErr w:type="gramEnd"/>
    </w:p>
    <w:p w14:paraId="3E57FA38" w14:textId="6BDB180C" w:rsidR="009E6967" w:rsidRPr="00C639C7" w:rsidRDefault="00C639C7" w:rsidP="00C639C7">
      <w:pPr>
        <w:pStyle w:val="ListParagraph"/>
        <w:numPr>
          <w:ilvl w:val="1"/>
          <w:numId w:val="16"/>
        </w:numPr>
        <w:rPr>
          <w:b/>
          <w:bCs/>
        </w:rPr>
      </w:pPr>
      <w:r>
        <w:rPr>
          <w:bCs/>
        </w:rPr>
        <w:t>What were the feedback and revision opportunities?</w:t>
      </w:r>
      <w:r w:rsidR="009E6967">
        <w:rPr>
          <w:bCs/>
        </w:rPr>
        <w:t xml:space="preserve"> </w:t>
      </w:r>
    </w:p>
    <w:p w14:paraId="4F368828" w14:textId="08BF4F30" w:rsidR="00C639C7" w:rsidRDefault="00C639C7" w:rsidP="00C639C7">
      <w:pPr>
        <w:pStyle w:val="ListParagraph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 xml:space="preserve">Committee in support of new requests. </w:t>
      </w:r>
    </w:p>
    <w:p w14:paraId="2E4D9DFC" w14:textId="19906B04" w:rsidR="00C639C7" w:rsidRDefault="00C639C7" w:rsidP="00C639C7">
      <w:pPr>
        <w:rPr>
          <w:b/>
          <w:bCs/>
        </w:rPr>
      </w:pPr>
    </w:p>
    <w:p w14:paraId="54663F1C" w14:textId="08136169" w:rsidR="00C639C7" w:rsidRDefault="00C639C7" w:rsidP="00C639C7">
      <w:pPr>
        <w:rPr>
          <w:b/>
          <w:bCs/>
        </w:rPr>
      </w:pPr>
      <w:r>
        <w:rPr>
          <w:b/>
          <w:bCs/>
        </w:rPr>
        <w:t>Spring Meeting</w:t>
      </w:r>
    </w:p>
    <w:p w14:paraId="6A8CB5D6" w14:textId="1BEAA939" w:rsidR="00C639C7" w:rsidRPr="00873EBB" w:rsidRDefault="00873EBB" w:rsidP="00873EBB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Cs/>
        </w:rPr>
        <w:t xml:space="preserve">Set meeting later. </w:t>
      </w:r>
    </w:p>
    <w:p w14:paraId="6CB64033" w14:textId="77777777" w:rsidR="009A28B6" w:rsidRDefault="009A28B6">
      <w:pPr>
        <w:rPr>
          <w:b/>
          <w:bCs/>
        </w:rPr>
      </w:pPr>
    </w:p>
    <w:p w14:paraId="656CFD95" w14:textId="796C71F8" w:rsidR="00934D4A" w:rsidRPr="00934D4A" w:rsidRDefault="00934D4A">
      <w:pPr>
        <w:rPr>
          <w:b/>
          <w:bCs/>
        </w:rPr>
      </w:pPr>
      <w:r>
        <w:rPr>
          <w:b/>
          <w:bCs/>
        </w:rPr>
        <w:t>Reminders</w:t>
      </w:r>
    </w:p>
    <w:p w14:paraId="24123424" w14:textId="46B3772E" w:rsidR="00934D4A" w:rsidRDefault="00934D4A">
      <w:r>
        <w:t xml:space="preserve">These minutes </w:t>
      </w:r>
      <w:r w:rsidR="00F620E2">
        <w:t xml:space="preserve">need to </w:t>
      </w:r>
      <w:r>
        <w:t>be approved via email as soon as possible for submission to the UFC.</w:t>
      </w:r>
    </w:p>
    <w:p w14:paraId="7D1B5213" w14:textId="1C28AE92" w:rsidR="00934D4A" w:rsidRDefault="00934D4A"/>
    <w:p w14:paraId="7960BE7D" w14:textId="585DEFC2" w:rsidR="00B816F5" w:rsidRPr="00C94649" w:rsidRDefault="00B816F5">
      <w:pPr>
        <w:rPr>
          <w:b/>
          <w:bCs/>
        </w:rPr>
      </w:pPr>
      <w:r w:rsidRPr="00C94649">
        <w:rPr>
          <w:b/>
          <w:bCs/>
        </w:rPr>
        <w:t xml:space="preserve">The meeting adjourned at </w:t>
      </w:r>
      <w:r w:rsidR="00873EBB">
        <w:rPr>
          <w:b/>
          <w:bCs/>
        </w:rPr>
        <w:t>11</w:t>
      </w:r>
      <w:r w:rsidR="00E6582B">
        <w:rPr>
          <w:b/>
          <w:bCs/>
        </w:rPr>
        <w:t>:</w:t>
      </w:r>
      <w:r w:rsidR="00873EBB">
        <w:rPr>
          <w:b/>
          <w:bCs/>
        </w:rPr>
        <w:t>37am</w:t>
      </w:r>
      <w:r w:rsidR="00F620E2">
        <w:rPr>
          <w:b/>
          <w:bCs/>
        </w:rPr>
        <w:t>.</w:t>
      </w:r>
    </w:p>
    <w:sectPr w:rsidR="00B816F5" w:rsidRPr="00C94649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A8F"/>
    <w:multiLevelType w:val="hybridMultilevel"/>
    <w:tmpl w:val="8E0E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820"/>
    <w:multiLevelType w:val="hybridMultilevel"/>
    <w:tmpl w:val="2DE4031E"/>
    <w:lvl w:ilvl="0" w:tplc="5952F9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12D0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A2E69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E4330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308B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2A8B1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404B0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663CB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E5E72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95513"/>
    <w:multiLevelType w:val="hybridMultilevel"/>
    <w:tmpl w:val="E6E8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3CF7"/>
    <w:multiLevelType w:val="hybridMultilevel"/>
    <w:tmpl w:val="E8000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1EB8"/>
    <w:multiLevelType w:val="hybridMultilevel"/>
    <w:tmpl w:val="7B223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97D29"/>
    <w:multiLevelType w:val="hybridMultilevel"/>
    <w:tmpl w:val="ADF6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73ACE"/>
    <w:multiLevelType w:val="hybridMultilevel"/>
    <w:tmpl w:val="65A6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481D"/>
    <w:multiLevelType w:val="hybridMultilevel"/>
    <w:tmpl w:val="73B8D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1C73B8"/>
    <w:multiLevelType w:val="hybridMultilevel"/>
    <w:tmpl w:val="691823DA"/>
    <w:lvl w:ilvl="0" w:tplc="C3949874">
      <w:start w:val="1"/>
      <w:numFmt w:val="lowerLetter"/>
      <w:lvlText w:val="%1."/>
      <w:lvlJc w:val="left"/>
      <w:pPr>
        <w:ind w:left="720" w:hanging="360"/>
      </w:pPr>
    </w:lvl>
    <w:lvl w:ilvl="1" w:tplc="260C08D4">
      <w:start w:val="1"/>
      <w:numFmt w:val="lowerLetter"/>
      <w:lvlText w:val="%2."/>
      <w:lvlJc w:val="left"/>
      <w:pPr>
        <w:ind w:left="1440" w:hanging="360"/>
      </w:pPr>
    </w:lvl>
    <w:lvl w:ilvl="2" w:tplc="EBCCB600">
      <w:start w:val="1"/>
      <w:numFmt w:val="lowerRoman"/>
      <w:lvlText w:val="%3."/>
      <w:lvlJc w:val="right"/>
      <w:pPr>
        <w:ind w:left="2160" w:hanging="180"/>
      </w:pPr>
    </w:lvl>
    <w:lvl w:ilvl="3" w:tplc="9C96B9E2">
      <w:start w:val="1"/>
      <w:numFmt w:val="decimal"/>
      <w:lvlText w:val="%4."/>
      <w:lvlJc w:val="left"/>
      <w:pPr>
        <w:ind w:left="2880" w:hanging="360"/>
      </w:pPr>
    </w:lvl>
    <w:lvl w:ilvl="4" w:tplc="BAB673D0">
      <w:start w:val="1"/>
      <w:numFmt w:val="lowerLetter"/>
      <w:lvlText w:val="%5."/>
      <w:lvlJc w:val="left"/>
      <w:pPr>
        <w:ind w:left="3600" w:hanging="360"/>
      </w:pPr>
    </w:lvl>
    <w:lvl w:ilvl="5" w:tplc="6938E164">
      <w:start w:val="1"/>
      <w:numFmt w:val="lowerRoman"/>
      <w:lvlText w:val="%6."/>
      <w:lvlJc w:val="right"/>
      <w:pPr>
        <w:ind w:left="4320" w:hanging="180"/>
      </w:pPr>
    </w:lvl>
    <w:lvl w:ilvl="6" w:tplc="4B7A07A6">
      <w:start w:val="1"/>
      <w:numFmt w:val="decimal"/>
      <w:lvlText w:val="%7."/>
      <w:lvlJc w:val="left"/>
      <w:pPr>
        <w:ind w:left="5040" w:hanging="360"/>
      </w:pPr>
    </w:lvl>
    <w:lvl w:ilvl="7" w:tplc="B5DAECD0">
      <w:start w:val="1"/>
      <w:numFmt w:val="lowerLetter"/>
      <w:lvlText w:val="%8."/>
      <w:lvlJc w:val="left"/>
      <w:pPr>
        <w:ind w:left="5760" w:hanging="360"/>
      </w:pPr>
    </w:lvl>
    <w:lvl w:ilvl="8" w:tplc="747C57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73D34"/>
    <w:multiLevelType w:val="hybridMultilevel"/>
    <w:tmpl w:val="A9523A66"/>
    <w:lvl w:ilvl="0" w:tplc="021C4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0494F"/>
    <w:multiLevelType w:val="hybridMultilevel"/>
    <w:tmpl w:val="6DC6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E7045"/>
    <w:multiLevelType w:val="multilevel"/>
    <w:tmpl w:val="8D3E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0B221C"/>
    <w:multiLevelType w:val="hybridMultilevel"/>
    <w:tmpl w:val="AD8C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63F61"/>
    <w:multiLevelType w:val="hybridMultilevel"/>
    <w:tmpl w:val="452E7062"/>
    <w:lvl w:ilvl="0" w:tplc="2E12D0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8DF1E39"/>
    <w:multiLevelType w:val="hybridMultilevel"/>
    <w:tmpl w:val="44F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121B7"/>
    <w:multiLevelType w:val="hybridMultilevel"/>
    <w:tmpl w:val="213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5A91A85"/>
    <w:multiLevelType w:val="hybridMultilevel"/>
    <w:tmpl w:val="12E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9"/>
  </w:num>
  <w:num w:numId="5">
    <w:abstractNumId w:val="2"/>
  </w:num>
  <w:num w:numId="6">
    <w:abstractNumId w:val="17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4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2"/>
    <w:rsid w:val="00004422"/>
    <w:rsid w:val="000137A5"/>
    <w:rsid w:val="000339A4"/>
    <w:rsid w:val="0008641D"/>
    <w:rsid w:val="000874D1"/>
    <w:rsid w:val="00122BA5"/>
    <w:rsid w:val="0014560D"/>
    <w:rsid w:val="00145788"/>
    <w:rsid w:val="00176AB2"/>
    <w:rsid w:val="001A0A8E"/>
    <w:rsid w:val="001B6011"/>
    <w:rsid w:val="001D20C1"/>
    <w:rsid w:val="0022398B"/>
    <w:rsid w:val="002B6A27"/>
    <w:rsid w:val="002C3DE0"/>
    <w:rsid w:val="003236DB"/>
    <w:rsid w:val="00362F91"/>
    <w:rsid w:val="00377167"/>
    <w:rsid w:val="003807C4"/>
    <w:rsid w:val="00382C1D"/>
    <w:rsid w:val="003B72A8"/>
    <w:rsid w:val="003D3482"/>
    <w:rsid w:val="00460100"/>
    <w:rsid w:val="004609DC"/>
    <w:rsid w:val="004802B4"/>
    <w:rsid w:val="00487C8E"/>
    <w:rsid w:val="0050635B"/>
    <w:rsid w:val="00545D4C"/>
    <w:rsid w:val="0056322B"/>
    <w:rsid w:val="00582610"/>
    <w:rsid w:val="00625B29"/>
    <w:rsid w:val="00655AC6"/>
    <w:rsid w:val="00673765"/>
    <w:rsid w:val="006867A0"/>
    <w:rsid w:val="0072753D"/>
    <w:rsid w:val="007415C9"/>
    <w:rsid w:val="0076154A"/>
    <w:rsid w:val="00787DE4"/>
    <w:rsid w:val="007E18B9"/>
    <w:rsid w:val="00823DD2"/>
    <w:rsid w:val="00873EBB"/>
    <w:rsid w:val="008F0D9D"/>
    <w:rsid w:val="00925D69"/>
    <w:rsid w:val="00934D4A"/>
    <w:rsid w:val="00967874"/>
    <w:rsid w:val="009A28B6"/>
    <w:rsid w:val="009A4FD8"/>
    <w:rsid w:val="009E6967"/>
    <w:rsid w:val="00A1145A"/>
    <w:rsid w:val="00A22CA0"/>
    <w:rsid w:val="00A43649"/>
    <w:rsid w:val="00A870B8"/>
    <w:rsid w:val="00AA3A1F"/>
    <w:rsid w:val="00AE1116"/>
    <w:rsid w:val="00B816F5"/>
    <w:rsid w:val="00BD1F59"/>
    <w:rsid w:val="00BD484A"/>
    <w:rsid w:val="00C5709B"/>
    <w:rsid w:val="00C639C7"/>
    <w:rsid w:val="00C64C03"/>
    <w:rsid w:val="00C7582C"/>
    <w:rsid w:val="00C828EF"/>
    <w:rsid w:val="00C8551E"/>
    <w:rsid w:val="00C94649"/>
    <w:rsid w:val="00C9752A"/>
    <w:rsid w:val="00CC67A1"/>
    <w:rsid w:val="00D11764"/>
    <w:rsid w:val="00D94A78"/>
    <w:rsid w:val="00DD7A0C"/>
    <w:rsid w:val="00E55C9B"/>
    <w:rsid w:val="00E6582B"/>
    <w:rsid w:val="00E74E1A"/>
    <w:rsid w:val="00EE0B0D"/>
    <w:rsid w:val="00F574C1"/>
    <w:rsid w:val="00F620E2"/>
    <w:rsid w:val="00F93066"/>
    <w:rsid w:val="00FA24DA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D434"/>
  <w15:chartTrackingRefBased/>
  <w15:docId w15:val="{66C261C1-3B2D-404C-8387-55B96FF9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D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7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efaultParagraphFont"/>
    <w:rsid w:val="00A870B8"/>
  </w:style>
  <w:style w:type="character" w:styleId="Hyperlink">
    <w:name w:val="Hyperlink"/>
    <w:basedOn w:val="DefaultParagraphFont"/>
    <w:uiPriority w:val="99"/>
    <w:unhideWhenUsed/>
    <w:rsid w:val="00761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15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7DE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7E18B9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E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Melissa Martinez (mmartin9)</cp:lastModifiedBy>
  <cp:revision>3</cp:revision>
  <dcterms:created xsi:type="dcterms:W3CDTF">2023-02-03T16:38:00Z</dcterms:created>
  <dcterms:modified xsi:type="dcterms:W3CDTF">2023-02-03T16:43:00Z</dcterms:modified>
</cp:coreProperties>
</file>